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RASSEGNA STAMPA E WEB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Venetonews - 29/11/2022</w:t>
      </w:r>
    </w:p>
    <w:p w:rsidR="00000000" w:rsidDel="00000000" w:rsidP="00000000" w:rsidRDefault="00000000" w:rsidRPr="00000000" w14:paraId="00000004">
      <w:pPr>
        <w:rPr/>
      </w:pP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http://www.venetonews.it/2022/11/ecoforum-veneto-2022-rapporto-annuale-comuni-ricicloni-veneto/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Antenna Tre (video) - 29/11/2022</w:t>
      </w:r>
    </w:p>
    <w:p w:rsidR="00000000" w:rsidDel="00000000" w:rsidP="00000000" w:rsidRDefault="00000000" w:rsidRPr="00000000" w14:paraId="00000007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https://antennatre.medianordest.it/61553/conegliano-savno-lancia-il-primo-mercatino-pubblico-del-riciclo/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Italiaonline - Conegliano - 29/11/2022</w:t>
      </w:r>
    </w:p>
    <w:p w:rsidR="00000000" w:rsidDel="00000000" w:rsidP="00000000" w:rsidRDefault="00000000" w:rsidRPr="00000000" w14:paraId="0000000A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https://www.virgilio.it/italia/conegliano/notizielocali/ecoforum_di_legambiente_focus_su_piano_rifiuti_e_innovazione-70135317.html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Padovanews - 29/11/2022</w:t>
      </w:r>
    </w:p>
    <w:p w:rsidR="00000000" w:rsidDel="00000000" w:rsidP="00000000" w:rsidRDefault="00000000" w:rsidRPr="00000000" w14:paraId="0000000D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http://www.padovanews.it/2022/11/30/ecoforum-di-legambiente-focus-su-piano-rifiuti-e-innovazione/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L’Azione - 30/11/2022</w:t>
      </w:r>
    </w:p>
    <w:p w:rsidR="00000000" w:rsidDel="00000000" w:rsidP="00000000" w:rsidRDefault="00000000" w:rsidRPr="00000000" w14:paraId="00000010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https://www.lazione.it/Attualita/RIFIUTI-Savno-promuove-il-primo-centro-di-riuso-in-house-del-Veneto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Oggi Treviso - 02/12/2022</w:t>
      </w:r>
    </w:p>
    <w:p w:rsidR="00000000" w:rsidDel="00000000" w:rsidP="00000000" w:rsidRDefault="00000000" w:rsidRPr="00000000" w14:paraId="00000013">
      <w:pPr>
        <w:rPr>
          <w:color w:val="1155cc"/>
          <w:u w:val="singl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https://www.oggitreviso.it/conegliano-rifiuti-buono-stato-funzionanti-avranno-una-seconda-vita-au22435-295173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Glonaabot.it MOTORE DI RICERCA - 02/12/2022</w:t>
      </w:r>
    </w:p>
    <w:p w:rsidR="00000000" w:rsidDel="00000000" w:rsidP="00000000" w:rsidRDefault="00000000" w:rsidRPr="00000000" w14:paraId="00000016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https://www.glonaabot.it/articoli-correlati/lazzaro-legambiente-veneto-sempre-piu-virtuoso-nel-riciclare-ma-le-cit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Oggi Treviso - 02/11/2022</w:t>
      </w:r>
    </w:p>
    <w:p w:rsidR="00000000" w:rsidDel="00000000" w:rsidP="00000000" w:rsidRDefault="00000000" w:rsidRPr="00000000" w14:paraId="00000019">
      <w:pPr>
        <w:rPr>
          <w:color w:val="1155cc"/>
          <w:u w:val="single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https://www.oggitreviso.it/conegliano-rifiuti-buono-stato-funzionanti-avranno-una-seconda-vita-au22435-295173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Italiaonline - Conegliano - 02/12/2022</w:t>
      </w:r>
    </w:p>
    <w:p w:rsidR="00000000" w:rsidDel="00000000" w:rsidP="00000000" w:rsidRDefault="00000000" w:rsidRPr="00000000" w14:paraId="0000001C">
      <w:pPr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https://www.virgilio.it/italia/conegliano/notizielocali/conegliano_rifiuti_in_buono_stato_e_funzionanti_avranno_una_seconda_vita-70149279.html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Italiaonline - Padova - 02/12/2022</w:t>
      </w:r>
    </w:p>
    <w:p w:rsidR="00000000" w:rsidDel="00000000" w:rsidP="00000000" w:rsidRDefault="00000000" w:rsidRPr="00000000" w14:paraId="0000001F">
      <w:pPr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https://www.virgilio.it/italia/padova/notizielocali/il_rapporto_rifiuti_urbani_veneto_2021_presentato_all_ecoforum_di_legambiente-70156170.html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Venetonews - 02/12/2022</w:t>
      </w:r>
    </w:p>
    <w:p w:rsidR="00000000" w:rsidDel="00000000" w:rsidP="00000000" w:rsidRDefault="00000000" w:rsidRPr="00000000" w14:paraId="00000022">
      <w:pPr>
        <w:rPr>
          <w:color w:val="1155cc"/>
          <w:sz w:val="20"/>
          <w:szCs w:val="20"/>
          <w:u w:val="single"/>
        </w:rPr>
      </w:pPr>
      <w:hyperlink r:id="rId1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http://www.venetonews.it/2022/12/innovazione-e-strategie-regionali-per-la-gestione-dei-rifiuti-urbani/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Antenna Tre (video) - 03/12/2022</w:t>
      </w:r>
    </w:p>
    <w:p w:rsidR="00000000" w:rsidDel="00000000" w:rsidP="00000000" w:rsidRDefault="00000000" w:rsidRPr="00000000" w14:paraId="00000026">
      <w:pPr>
        <w:rPr>
          <w:color w:val="1155cc"/>
          <w:u w:val="single"/>
        </w:rPr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https://www.youtube.com/watch?v=bZ68WhxzGIM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Veronasera - 03/12/2022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color w:val="1155cc"/>
          <w:u w:val="single"/>
        </w:rPr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https://www.veronasera.it/attualita/comuni-ricicloni-veneto-2022.html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Qdpnews.it Quotidiano del Piave - 03/12/2022</w:t>
      </w:r>
    </w:p>
    <w:p w:rsidR="00000000" w:rsidDel="00000000" w:rsidP="00000000" w:rsidRDefault="00000000" w:rsidRPr="00000000" w14:paraId="0000002B">
      <w:pPr>
        <w:rPr>
          <w:color w:val="1155cc"/>
          <w:u w:val="single"/>
        </w:rPr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https://www.qdpnews.it/comuni/conegliano/rapporto-comuni-ricicloni-veneto-2022-159-rifiuti-free-e-132-ricicloni-consegnati-i-premi-legambiente-allex-convento-di-san-francesco/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VeneziaToday - 03/12/2022</w:t>
      </w:r>
    </w:p>
    <w:p w:rsidR="00000000" w:rsidDel="00000000" w:rsidP="00000000" w:rsidRDefault="00000000" w:rsidRPr="00000000" w14:paraId="0000002E">
      <w:pPr>
        <w:rPr>
          <w:color w:val="1155cc"/>
          <w:u w:val="single"/>
        </w:rPr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https://www.veneziatoday.it/attualita/comuni-ricicloni-veneto-2022.html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TrevisoToday -  03/12/2022</w:t>
      </w:r>
    </w:p>
    <w:p w:rsidR="00000000" w:rsidDel="00000000" w:rsidP="00000000" w:rsidRDefault="00000000" w:rsidRPr="00000000" w14:paraId="00000031">
      <w:pPr>
        <w:rPr>
          <w:color w:val="1155cc"/>
          <w:u w:val="single"/>
        </w:rPr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https://www.trevisotoday.it/green/veneto-comuni-ricicloni-2022.html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La Tribuna di Treviso (video) - 03/12/2022</w:t>
      </w:r>
    </w:p>
    <w:p w:rsidR="00000000" w:rsidDel="00000000" w:rsidP="00000000" w:rsidRDefault="00000000" w:rsidRPr="00000000" w14:paraId="00000034">
      <w:pPr>
        <w:rPr>
          <w:color w:val="1155cc"/>
          <w:u w:val="single"/>
        </w:rPr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https://tribunatreviso.gelocal.it/regione/2022/12/03/video/ciafani_presidente_legambiente_economia_circolare_veneto_esempio_per_leuropa-12317035/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Antenna Tre (video) - 03/12/2022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color w:val="1155cc"/>
          <w:u w:val="single"/>
        </w:rPr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https://antennatre.medianordest.it/61918/conegliano-rifiuti-legambiente-il-veneto-fa-meglio-dei-lander-tedeschi/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Regione del Veneto (sito) - 03/12/2022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color w:val="1155cc"/>
          <w:u w:val="single"/>
        </w:rPr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https://www.regione.veneto.it/article-detail?articleId=13695463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TGR Veneto (video) - 03/12/2022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color w:val="1155cc"/>
          <w:u w:val="single"/>
        </w:rPr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https://www.rainews.it/tgr/veneto/video/2022/12/veneto-conegliano-ecoforum-legambiente-comuni-ricicloni-refrontolo-premio-verona-maglia-nera-5460a1f5-e7d2-4c48-a218-e8b81591789d.html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Rete Veneta - 03/12/2022 (video)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color w:val="1155cc"/>
          <w:u w:val="single"/>
        </w:rPr>
      </w:pP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https://reteveneta.medianordest.it/43251/rosa-comuni-ricicloni-rosa-premiato-da-legambiente/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TG Telenuovo - 03/12/2022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color w:val="1155cc"/>
          <w:u w:val="single"/>
        </w:rPr>
      </w:pP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https://tgverona.telenuovo.it/attualita/2022/12/raccolta-differenziata-verona-e-il-peggior-capoluogo-del-veneto-video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L’Amico del Popolo - 03/12/2022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color w:val="1155cc"/>
          <w:u w:val="single"/>
        </w:rPr>
      </w:pP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https://www.amicodelpopolo.it/2022/12/03/comuni-rifiuti-free-in-provincia-primato-a-san-gregorio-nelle-alpi/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Il Resto del Carlino - 03/12/2022</w:t>
      </w:r>
    </w:p>
    <w:p w:rsidR="00000000" w:rsidDel="00000000" w:rsidP="00000000" w:rsidRDefault="00000000" w:rsidRPr="00000000" w14:paraId="00000049">
      <w:pPr>
        <w:rPr>
          <w:color w:val="1155cc"/>
          <w:u w:val="single"/>
        </w:rPr>
      </w:pP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https://www.ilrestodelcarlino.it/veneto/ecoforum-conegliano-refrontolo-rifiuti-free-1.8349796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Bellunopress - 03/12/2022</w:t>
      </w:r>
    </w:p>
    <w:p w:rsidR="00000000" w:rsidDel="00000000" w:rsidP="00000000" w:rsidRDefault="00000000" w:rsidRPr="00000000" w14:paraId="0000004D">
      <w:pPr>
        <w:rPr>
          <w:color w:val="1155cc"/>
          <w:u w:val="single"/>
        </w:rPr>
      </w:pP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https://www.bellunopress.it/2022/12/03/comuni-ricicloni-del-veneto-premio-a-calalzo-di-cadore-de-carlo-premiato-il-grande-lavoro-fatto-grazie-ai-miei-concittadini/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OggiTreviso - 03/12/2022</w:t>
      </w:r>
    </w:p>
    <w:p w:rsidR="00000000" w:rsidDel="00000000" w:rsidP="00000000" w:rsidRDefault="00000000" w:rsidRPr="00000000" w14:paraId="00000050">
      <w:pPr>
        <w:rPr>
          <w:color w:val="1155cc"/>
          <w:u w:val="single"/>
        </w:rPr>
      </w:pP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https://www.oggitreviso.it/alle-colline-del-prosecco-di-conegliano-valdobbiadene-titolo-di-rifiuti-free-au24457-295599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Il Gazzettino - 03/12/2022</w:t>
      </w:r>
    </w:p>
    <w:p w:rsidR="00000000" w:rsidDel="00000000" w:rsidP="00000000" w:rsidRDefault="00000000" w:rsidRPr="00000000" w14:paraId="00000053">
      <w:pPr>
        <w:rPr>
          <w:color w:val="1155cc"/>
          <w:u w:val="single"/>
        </w:rPr>
      </w:pPr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https://www.ilgazzettino.it/nordest/primopiano/classifica_comuni_riciclo_legambiente_in_testa_treviso_ultima_verona-7091364.html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Regione del Veneto - 03/12/2022</w:t>
      </w:r>
    </w:p>
    <w:p w:rsidR="00000000" w:rsidDel="00000000" w:rsidP="00000000" w:rsidRDefault="00000000" w:rsidRPr="00000000" w14:paraId="00000056">
      <w:pPr>
        <w:rPr>
          <w:color w:val="1155cc"/>
          <w:u w:val="single"/>
        </w:rPr>
      </w:pPr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https://www.regione.veneto.it/article-detail?articleId=13695435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L’Arena - 03/12/2022</w:t>
      </w:r>
    </w:p>
    <w:p w:rsidR="00000000" w:rsidDel="00000000" w:rsidP="00000000" w:rsidRDefault="00000000" w:rsidRPr="00000000" w14:paraId="00000059">
      <w:pPr>
        <w:rPr>
          <w:color w:val="1155cc"/>
          <w:u w:val="single"/>
        </w:rPr>
      </w:pPr>
      <w:hyperlink r:id="rId34">
        <w:r w:rsidDel="00000000" w:rsidR="00000000" w:rsidRPr="00000000">
          <w:rPr>
            <w:color w:val="1155cc"/>
            <w:u w:val="single"/>
            <w:rtl w:val="0"/>
          </w:rPr>
          <w:t xml:space="preserve">https://www.larena.it/territori/citta/legambiente-classifica-comuni-ricicloni-1.9768059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PadovaNews 03/12/2022</w:t>
      </w:r>
    </w:p>
    <w:p w:rsidR="00000000" w:rsidDel="00000000" w:rsidP="00000000" w:rsidRDefault="00000000" w:rsidRPr="00000000" w14:paraId="0000005C">
      <w:pPr>
        <w:rPr>
          <w:color w:val="1155cc"/>
          <w:u w:val="single"/>
        </w:rPr>
      </w:pPr>
      <w:hyperlink r:id="rId35">
        <w:r w:rsidDel="00000000" w:rsidR="00000000" w:rsidRPr="00000000">
          <w:rPr>
            <w:color w:val="1155cc"/>
            <w:u w:val="single"/>
            <w:rtl w:val="0"/>
          </w:rPr>
          <w:t xml:space="preserve">http://www.padovanews.it/2022/12/03/il-rapporto-rifiuti-urbani-veneto-2021-presentato-allecoforum-di-legambiente/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Il Mattino di Padova - 03/12/2022</w:t>
      </w:r>
    </w:p>
    <w:p w:rsidR="00000000" w:rsidDel="00000000" w:rsidP="00000000" w:rsidRDefault="00000000" w:rsidRPr="00000000" w14:paraId="0000005F">
      <w:pPr>
        <w:rPr>
          <w:color w:val="1155cc"/>
          <w:u w:val="single"/>
        </w:rPr>
      </w:pPr>
      <w:hyperlink r:id="rId36">
        <w:r w:rsidDel="00000000" w:rsidR="00000000" w:rsidRPr="00000000">
          <w:rPr>
            <w:color w:val="1155cc"/>
            <w:u w:val="single"/>
            <w:rtl w:val="0"/>
          </w:rPr>
          <w:t xml:space="preserve">https://mattinopadova.gelocal.it/regione/2022/12/03/news/legambiente_veneto_2022_comuni_ricicloni_classifica-12293821/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color w:val="1155cc"/>
          <w:sz w:val="20"/>
          <w:szCs w:val="20"/>
          <w:u w:val="single"/>
        </w:rPr>
      </w:pPr>
      <w:r w:rsidDel="00000000" w:rsidR="00000000" w:rsidRPr="00000000">
        <w:rPr>
          <w:rtl w:val="0"/>
        </w:rPr>
        <w:t xml:space="preserve">Venetonews - 03/12/2022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color w:val="1155cc"/>
          <w:u w:val="single"/>
        </w:rPr>
      </w:pPr>
      <w:hyperlink r:id="rId3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http://www.venetonews.it/2022/12/legambiente-presenta-il-rapporto-comuni-ricicloni-veneto-2022/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Vi Più - 04/12/2022</w:t>
      </w:r>
    </w:p>
    <w:p w:rsidR="00000000" w:rsidDel="00000000" w:rsidP="00000000" w:rsidRDefault="00000000" w:rsidRPr="00000000" w14:paraId="00000065">
      <w:pPr>
        <w:rPr/>
      </w:pPr>
      <w:hyperlink r:id="rId38">
        <w:r w:rsidDel="00000000" w:rsidR="00000000" w:rsidRPr="00000000">
          <w:rPr>
            <w:color w:val="1155cc"/>
            <w:u w:val="single"/>
            <w:rtl w:val="0"/>
          </w:rPr>
          <w:t xml:space="preserve">https://www.vipiu.it/leggi/rifiuti-zaia-veneto-top-riciclo-legambiente/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Il Gazzettino - 04/12/2022</w:t>
      </w:r>
    </w:p>
    <w:p w:rsidR="00000000" w:rsidDel="00000000" w:rsidP="00000000" w:rsidRDefault="00000000" w:rsidRPr="00000000" w14:paraId="00000068">
      <w:pPr>
        <w:rPr/>
      </w:pPr>
      <w:hyperlink r:id="rId39">
        <w:r w:rsidDel="00000000" w:rsidR="00000000" w:rsidRPr="00000000">
          <w:rPr>
            <w:color w:val="1155cc"/>
            <w:u w:val="single"/>
            <w:rtl w:val="0"/>
          </w:rPr>
          <w:t xml:space="preserve">https://www.ilgazzettino.it/nordest/rovigo/rifiuti_comuni_ricicloni_polesine_classifica-7091714.html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Italiaonline - Montebelluna - 04/12/2022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highlight w:val="red"/>
        </w:rPr>
      </w:pPr>
      <w:hyperlink r:id="rId40">
        <w:r w:rsidDel="00000000" w:rsidR="00000000" w:rsidRPr="00000000">
          <w:rPr>
            <w:color w:val="1155cc"/>
            <w:u w:val="single"/>
            <w:rtl w:val="0"/>
          </w:rPr>
          <w:t xml:space="preserve">https://www.virgilio.it/italia/montebelluna/notizielocali/montebelluna_batte_se_stessa_di_nuovo_primo_comune_riciclone_tra_quelli_sopra_i_30mila_abitanti-70161515.html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Antenna tre Nordest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hyperlink r:id="rId41">
        <w:r w:rsidDel="00000000" w:rsidR="00000000" w:rsidRPr="00000000">
          <w:rPr>
            <w:color w:val="1155cc"/>
            <w:u w:val="single"/>
            <w:rtl w:val="0"/>
          </w:rPr>
          <w:t xml:space="preserve">https://antennatre.medianordest.it/61818/conegliano-ecoforum-veneto-sempre-piu-virtuoso-nel-riciclo/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color w:val="1155cc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Italiaonline - Treviso - 05/12/2022</w:t>
      </w:r>
    </w:p>
    <w:p w:rsidR="00000000" w:rsidDel="00000000" w:rsidP="00000000" w:rsidRDefault="00000000" w:rsidRPr="00000000" w14:paraId="00000071">
      <w:pPr>
        <w:rPr>
          <w:color w:val="1155cc"/>
          <w:sz w:val="20"/>
          <w:szCs w:val="20"/>
          <w:u w:val="single"/>
        </w:rPr>
      </w:pPr>
      <w:hyperlink r:id="rId4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https://www.virgilio.it/italia/treviso/notizielocali/treviso_unico_capoluogo_del_veneto_rifiuti_free_premiate_anche_le_colline_del_prosecco-70166045.html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Vicenzareport - 05/12/2022</w:t>
      </w:r>
    </w:p>
    <w:p w:rsidR="00000000" w:rsidDel="00000000" w:rsidP="00000000" w:rsidRDefault="00000000" w:rsidRPr="00000000" w14:paraId="00000074">
      <w:pPr>
        <w:rPr>
          <w:color w:val="1155cc"/>
          <w:sz w:val="20"/>
          <w:szCs w:val="20"/>
          <w:u w:val="single"/>
        </w:rPr>
      </w:pPr>
      <w:hyperlink r:id="rId43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https://www.vicenzareport.it/2022/12/rapporto-di-legambiente-anche-schio-e-tra-i-comuni-ricicloni/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Eco delle Città - 05/12/2022</w:t>
      </w:r>
    </w:p>
    <w:p w:rsidR="00000000" w:rsidDel="00000000" w:rsidP="00000000" w:rsidRDefault="00000000" w:rsidRPr="00000000" w14:paraId="00000077">
      <w:pPr>
        <w:rPr>
          <w:sz w:val="20"/>
          <w:szCs w:val="20"/>
        </w:rPr>
      </w:pPr>
      <w:hyperlink r:id="rId44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https://www.ecodallecitta.it/legambiente-veneto-ha-presentato-il-rapporto-comuni-ricicloni-2022/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virgilio.it/italia/montebelluna/notizielocali/montebelluna_batte_se_stessa_di_nuovo_primo_comune_riciclone_tra_quelli_sopra_i_30mila_abitanti-70161515.html" TargetMode="External"/><Relationship Id="rId20" Type="http://schemas.openxmlformats.org/officeDocument/2006/relationships/hyperlink" Target="https://www.veneziatoday.it/attualita/comuni-ricicloni-veneto-2022.html" TargetMode="External"/><Relationship Id="rId42" Type="http://schemas.openxmlformats.org/officeDocument/2006/relationships/hyperlink" Target="https://www.virgilio.it/italia/treviso/notizielocali/treviso_unico_capoluogo_del_veneto_rifiuti_free_premiate_anche_le_colline_del_prosecco-70166045.html" TargetMode="External"/><Relationship Id="rId41" Type="http://schemas.openxmlformats.org/officeDocument/2006/relationships/hyperlink" Target="https://antennatre.medianordest.it/61818/conegliano-ecoforum-veneto-sempre-piu-virtuoso-nel-riciclo/" TargetMode="External"/><Relationship Id="rId22" Type="http://schemas.openxmlformats.org/officeDocument/2006/relationships/hyperlink" Target="https://tribunatreviso.gelocal.it/regione/2022/12/03/video/ciafani_presidente_legambiente_economia_circolare_veneto_esempio_per_leuropa-12317035/" TargetMode="External"/><Relationship Id="rId44" Type="http://schemas.openxmlformats.org/officeDocument/2006/relationships/hyperlink" Target="https://www.ecodallecitta.it/legambiente-veneto-ha-presentato-il-rapporto-comuni-ricicloni-2022/" TargetMode="External"/><Relationship Id="rId21" Type="http://schemas.openxmlformats.org/officeDocument/2006/relationships/hyperlink" Target="https://www.trevisotoday.it/green/veneto-comuni-ricicloni-2022.html" TargetMode="External"/><Relationship Id="rId43" Type="http://schemas.openxmlformats.org/officeDocument/2006/relationships/hyperlink" Target="https://www.vicenzareport.it/2022/12/rapporto-di-legambiente-anche-schio-e-tra-i-comuni-ricicloni/" TargetMode="External"/><Relationship Id="rId24" Type="http://schemas.openxmlformats.org/officeDocument/2006/relationships/hyperlink" Target="https://www.regione.veneto.it/article-detail?articleId=13695463" TargetMode="External"/><Relationship Id="rId23" Type="http://schemas.openxmlformats.org/officeDocument/2006/relationships/hyperlink" Target="https://antennatre.medianordest.it/61918/conegliano-rifiuti-legambiente-il-veneto-fa-meglio-dei-lander-tedeschi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padovanews.it/2022/11/30/ecoforum-di-legambiente-focus-su-piano-rifiuti-e-innovazione/" TargetMode="External"/><Relationship Id="rId26" Type="http://schemas.openxmlformats.org/officeDocument/2006/relationships/hyperlink" Target="https://reteveneta.medianordest.it/43251/rosa-comuni-ricicloni-rosa-premiato-da-legambiente/" TargetMode="External"/><Relationship Id="rId25" Type="http://schemas.openxmlformats.org/officeDocument/2006/relationships/hyperlink" Target="https://www.rainews.it/tgr/veneto/video/2022/12/veneto-conegliano-ecoforum-legambiente-comuni-ricicloni-refrontolo-premio-verona-maglia-nera-5460a1f5-e7d2-4c48-a218-e8b81591789d.html" TargetMode="External"/><Relationship Id="rId28" Type="http://schemas.openxmlformats.org/officeDocument/2006/relationships/hyperlink" Target="https://www.amicodelpopolo.it/2022/12/03/comuni-rifiuti-free-in-provincia-primato-a-san-gregorio-nelle-alpi/" TargetMode="External"/><Relationship Id="rId27" Type="http://schemas.openxmlformats.org/officeDocument/2006/relationships/hyperlink" Target="https://tgverona.telenuovo.it/attualita/2022/12/raccolta-differenziata-verona-e-il-peggior-capoluogo-del-veneto-video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venetonews.it/2022/11/ecoforum-veneto-2022-rapporto-annuale-comuni-ricicloni-veneto/" TargetMode="External"/><Relationship Id="rId29" Type="http://schemas.openxmlformats.org/officeDocument/2006/relationships/hyperlink" Target="https://www.ilrestodelcarlino.it/veneto/ecoforum-conegliano-refrontolo-rifiuti-free-1.8349796" TargetMode="External"/><Relationship Id="rId7" Type="http://schemas.openxmlformats.org/officeDocument/2006/relationships/hyperlink" Target="https://antennatre.medianordest.it/61553/conegliano-savno-lancia-il-primo-mercatino-pubblico-del-riciclo/" TargetMode="External"/><Relationship Id="rId8" Type="http://schemas.openxmlformats.org/officeDocument/2006/relationships/hyperlink" Target="https://www.virgilio.it/italia/conegliano/notizielocali/ecoforum_di_legambiente_focus_su_piano_rifiuti_e_innovazione-70135317.html" TargetMode="External"/><Relationship Id="rId31" Type="http://schemas.openxmlformats.org/officeDocument/2006/relationships/hyperlink" Target="https://www.oggitreviso.it/alle-colline-del-prosecco-di-conegliano-valdobbiadene-titolo-di-rifiuti-free-au24457-295599" TargetMode="External"/><Relationship Id="rId30" Type="http://schemas.openxmlformats.org/officeDocument/2006/relationships/hyperlink" Target="https://www.bellunopress.it/2022/12/03/comuni-ricicloni-del-veneto-premio-a-calalzo-di-cadore-de-carlo-premiato-il-grande-lavoro-fatto-grazie-ai-miei-concittadini/" TargetMode="External"/><Relationship Id="rId11" Type="http://schemas.openxmlformats.org/officeDocument/2006/relationships/hyperlink" Target="https://www.oggitreviso.it/conegliano-rifiuti-buono-stato-funzionanti-avranno-una-seconda-vita-au22435-295173" TargetMode="External"/><Relationship Id="rId33" Type="http://schemas.openxmlformats.org/officeDocument/2006/relationships/hyperlink" Target="https://www.regione.veneto.it/article-detail?articleId=13695435" TargetMode="External"/><Relationship Id="rId10" Type="http://schemas.openxmlformats.org/officeDocument/2006/relationships/hyperlink" Target="https://www.lazione.it/Attualita/RIFIUTI-Savno-promuove-il-primo-centro-di-riuso-in-house-del-Veneto" TargetMode="External"/><Relationship Id="rId32" Type="http://schemas.openxmlformats.org/officeDocument/2006/relationships/hyperlink" Target="https://www.ilgazzettino.it/nordest/primopiano/classifica_comuni_riciclo_legambiente_in_testa_treviso_ultima_verona-7091364.html" TargetMode="External"/><Relationship Id="rId13" Type="http://schemas.openxmlformats.org/officeDocument/2006/relationships/hyperlink" Target="https://www.oggitreviso.it/conegliano-rifiuti-buono-stato-funzionanti-avranno-una-seconda-vita-au22435-295173" TargetMode="External"/><Relationship Id="rId35" Type="http://schemas.openxmlformats.org/officeDocument/2006/relationships/hyperlink" Target="http://www.padovanews.it/2022/12/03/il-rapporto-rifiuti-urbani-veneto-2021-presentato-allecoforum-di-legambiente/" TargetMode="External"/><Relationship Id="rId12" Type="http://schemas.openxmlformats.org/officeDocument/2006/relationships/hyperlink" Target="https://www.glonaabot.it/articoli-correlati/lazzaro-legambiente-veneto-sempre-piu-virtuoso-nel-riciclare-ma-le-cit" TargetMode="External"/><Relationship Id="rId34" Type="http://schemas.openxmlformats.org/officeDocument/2006/relationships/hyperlink" Target="https://www.larena.it/territori/citta/legambiente-classifica-comuni-ricicloni-1.9768059" TargetMode="External"/><Relationship Id="rId15" Type="http://schemas.openxmlformats.org/officeDocument/2006/relationships/hyperlink" Target="https://www.virgilio.it/italia/padova/notizielocali/il_rapporto_rifiuti_urbani_veneto_2021_presentato_all_ecoforum_di_legambiente-70156170.html" TargetMode="External"/><Relationship Id="rId37" Type="http://schemas.openxmlformats.org/officeDocument/2006/relationships/hyperlink" Target="http://www.venetonews.it/2022/12/legambiente-presenta-il-rapporto-comuni-ricicloni-veneto-2022/" TargetMode="External"/><Relationship Id="rId14" Type="http://schemas.openxmlformats.org/officeDocument/2006/relationships/hyperlink" Target="https://www.virgilio.it/italia/conegliano/notizielocali/conegliano_rifiuti_in_buono_stato_e_funzionanti_avranno_una_seconda_vita-70149279.html" TargetMode="External"/><Relationship Id="rId36" Type="http://schemas.openxmlformats.org/officeDocument/2006/relationships/hyperlink" Target="https://mattinopadova.gelocal.it/regione/2022/12/03/news/legambiente_veneto_2022_comuni_ricicloni_classifica-12293821/" TargetMode="External"/><Relationship Id="rId17" Type="http://schemas.openxmlformats.org/officeDocument/2006/relationships/hyperlink" Target="https://www.youtube.com/watch?v=bZ68WhxzGIM" TargetMode="External"/><Relationship Id="rId39" Type="http://schemas.openxmlformats.org/officeDocument/2006/relationships/hyperlink" Target="https://www.ilgazzettino.it/nordest/rovigo/rifiuti_comuni_ricicloni_polesine_classifica-7091714.html" TargetMode="External"/><Relationship Id="rId16" Type="http://schemas.openxmlformats.org/officeDocument/2006/relationships/hyperlink" Target="http://www.venetonews.it/2022/12/innovazione-e-strategie-regionali-per-la-gestione-dei-rifiuti-urbani/" TargetMode="External"/><Relationship Id="rId38" Type="http://schemas.openxmlformats.org/officeDocument/2006/relationships/hyperlink" Target="https://www.vipiu.it/leggi/rifiuti-zaia-veneto-top-riciclo-legambiente/" TargetMode="External"/><Relationship Id="rId19" Type="http://schemas.openxmlformats.org/officeDocument/2006/relationships/hyperlink" Target="https://www.qdpnews.it/comuni/conegliano/rapporto-comuni-ricicloni-veneto-2022-159-rifiuti-free-e-132-ricicloni-consegnati-i-premi-legambiente-allex-convento-di-san-francesco/" TargetMode="External"/><Relationship Id="rId18" Type="http://schemas.openxmlformats.org/officeDocument/2006/relationships/hyperlink" Target="https://www.veronasera.it/attualita/comuni-ricicloni-veneto-202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